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57D7" w14:textId="77777777" w:rsidR="00796728" w:rsidRPr="001D1F0C" w:rsidRDefault="00B55F7A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 Приложение № 6</w:t>
      </w:r>
    </w:p>
    <w:p w14:paraId="142CB317" w14:textId="7777777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к Условиям осуществления </w:t>
      </w:r>
    </w:p>
    <w:p w14:paraId="11DF46FC" w14:textId="7777777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>депозитарной деятельности</w:t>
      </w:r>
    </w:p>
    <w:p w14:paraId="3DB2EBEB" w14:textId="77777777" w:rsidR="00796728" w:rsidRPr="001D1F0C" w:rsidRDefault="00796728" w:rsidP="00796728">
      <w:pPr>
        <w:spacing w:before="0"/>
        <w:ind w:firstLine="720"/>
        <w:jc w:val="right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  ПАО «Бест Эффортс Банк</w:t>
      </w:r>
      <w:r w:rsidRPr="001D1F0C">
        <w:rPr>
          <w:rFonts w:ascii="Arial" w:hAnsi="Arial" w:cs="Arial"/>
          <w:b/>
        </w:rPr>
        <w:t>»</w:t>
      </w:r>
    </w:p>
    <w:p w14:paraId="14115CF5" w14:textId="77777777" w:rsidR="00796728" w:rsidRPr="001D1F0C" w:rsidRDefault="00796728" w:rsidP="00796728">
      <w:pPr>
        <w:spacing w:before="0"/>
        <w:jc w:val="right"/>
        <w:rPr>
          <w:rFonts w:ascii="Arial" w:hAnsi="Arial" w:cs="Arial"/>
        </w:rPr>
      </w:pPr>
    </w:p>
    <w:p w14:paraId="7927DA86" w14:textId="77777777" w:rsidR="009779EE" w:rsidRDefault="00796728" w:rsidP="009779EE">
      <w:pPr>
        <w:spacing w:before="0"/>
        <w:jc w:val="center"/>
        <w:outlineLvl w:val="0"/>
        <w:rPr>
          <w:rFonts w:ascii="Arial" w:hAnsi="Arial" w:cs="Arial"/>
          <w:b/>
        </w:rPr>
      </w:pPr>
      <w:r w:rsidRPr="001D1F0C">
        <w:rPr>
          <w:rFonts w:ascii="Arial" w:hAnsi="Arial" w:cs="Arial"/>
          <w:b/>
          <w:bCs/>
        </w:rPr>
        <w:t xml:space="preserve">Заявление </w:t>
      </w:r>
      <w:r w:rsidRPr="001D1F0C">
        <w:rPr>
          <w:rFonts w:ascii="Arial" w:hAnsi="Arial" w:cs="Arial"/>
          <w:b/>
        </w:rPr>
        <w:t>о присоединении</w:t>
      </w:r>
    </w:p>
    <w:p w14:paraId="08F73760" w14:textId="77777777" w:rsidR="00796728" w:rsidRPr="001D1F0C" w:rsidRDefault="00796728" w:rsidP="009779EE">
      <w:pPr>
        <w:spacing w:before="0"/>
        <w:jc w:val="center"/>
        <w:outlineLvl w:val="0"/>
        <w:rPr>
          <w:rFonts w:ascii="Arial" w:hAnsi="Arial" w:cs="Arial"/>
          <w:b/>
        </w:rPr>
      </w:pPr>
      <w:r w:rsidRPr="001D1F0C">
        <w:rPr>
          <w:rFonts w:ascii="Arial" w:hAnsi="Arial" w:cs="Arial"/>
          <w:b/>
        </w:rPr>
        <w:t>к Условиям осуществления депозитарной деятельности ПАО «Бест Эффортс Банк»</w:t>
      </w:r>
    </w:p>
    <w:p w14:paraId="0F14188C" w14:textId="77777777" w:rsidR="00796728" w:rsidRPr="001D1F0C" w:rsidRDefault="00796728" w:rsidP="009779EE">
      <w:pPr>
        <w:pStyle w:val="1"/>
        <w:tabs>
          <w:tab w:val="left" w:pos="567"/>
        </w:tabs>
        <w:spacing w:before="60"/>
        <w:ind w:left="284"/>
        <w:jc w:val="center"/>
        <w:rPr>
          <w:rFonts w:ascii="Arial" w:hAnsi="Arial" w:cs="Arial"/>
          <w:b/>
        </w:rPr>
      </w:pPr>
      <w:r w:rsidRPr="001D1F0C">
        <w:rPr>
          <w:rFonts w:ascii="Arial" w:hAnsi="Arial" w:cs="Arial"/>
          <w:b/>
        </w:rPr>
        <w:t>для физических лиц*</w:t>
      </w:r>
    </w:p>
    <w:p w14:paraId="10FE6EF4" w14:textId="77777777" w:rsidR="00796728" w:rsidRPr="001D1F0C" w:rsidRDefault="00796728" w:rsidP="00796728">
      <w:pPr>
        <w:jc w:val="right"/>
        <w:rPr>
          <w:rFonts w:ascii="Arial" w:hAnsi="Arial" w:cs="Arial"/>
        </w:rPr>
      </w:pPr>
      <w:r w:rsidRPr="001D1F0C">
        <w:rPr>
          <w:rFonts w:ascii="Arial" w:hAnsi="Arial" w:cs="Arial"/>
          <w:b/>
          <w:bCs/>
        </w:rPr>
        <w:t xml:space="preserve"> «__» ___________20___ г.  </w:t>
      </w:r>
    </w:p>
    <w:p w14:paraId="0BF3540C" w14:textId="77777777" w:rsidR="00796728" w:rsidRPr="001D1F0C" w:rsidRDefault="00796728" w:rsidP="00796728">
      <w:pPr>
        <w:rPr>
          <w:rFonts w:ascii="Arial" w:hAnsi="Arial" w:cs="Arial"/>
          <w:i/>
        </w:rPr>
      </w:pPr>
      <w:r w:rsidRPr="001D1F0C">
        <w:rPr>
          <w:rFonts w:ascii="Arial" w:hAnsi="Arial" w:cs="Arial"/>
        </w:rPr>
        <w:t>Настоящим ________________________________________________________(далее – Заявитель)</w:t>
      </w:r>
    </w:p>
    <w:p w14:paraId="10EBF5D4" w14:textId="77777777" w:rsidR="00796728" w:rsidRPr="001D1F0C" w:rsidRDefault="00796728" w:rsidP="00796728">
      <w:pPr>
        <w:spacing w:before="0"/>
        <w:jc w:val="center"/>
        <w:rPr>
          <w:rFonts w:ascii="Arial" w:hAnsi="Arial" w:cs="Arial"/>
        </w:rPr>
      </w:pPr>
      <w:r w:rsidRPr="001D1F0C" w:rsidDel="00714481"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  <w:i/>
        </w:rPr>
        <w:t>(указывается: ФИО, данные  документа, удостоверяющего личность физического лица, адрес места регистрации)</w:t>
      </w:r>
      <w:r w:rsidRPr="001D1F0C" w:rsidDel="00714481">
        <w:rPr>
          <w:rFonts w:ascii="Arial" w:hAnsi="Arial" w:cs="Arial"/>
          <w:i/>
        </w:rPr>
        <w:t xml:space="preserve"> </w:t>
      </w:r>
    </w:p>
    <w:p w14:paraId="47427299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 xml:space="preserve">заявляет о своём полном и безусловном акцепте Условий осуществления депозитарной деятельности ПАО «Бест Эффортс Банк» (далее -  Условия) в порядке, предусмотренном ст. 428 Гражданского Кодекса Российской Федерации. </w:t>
      </w:r>
    </w:p>
    <w:p w14:paraId="5B333458" w14:textId="77777777" w:rsidR="00796728" w:rsidRPr="001D1F0C" w:rsidRDefault="00796728" w:rsidP="00796728">
      <w:pPr>
        <w:spacing w:before="0"/>
        <w:rPr>
          <w:rFonts w:ascii="Arial" w:hAnsi="Arial" w:cs="Arial"/>
        </w:rPr>
      </w:pPr>
    </w:p>
    <w:p w14:paraId="566BE8DD" w14:textId="77777777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14:paraId="04D13869" w14:textId="77777777" w:rsidR="00796728" w:rsidRPr="001D1F0C" w:rsidRDefault="00796728" w:rsidP="00796728">
      <w:pPr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Прошу  ПАО «Бест Эффортс Банк»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Федерации, правилами организаторов торговли и Условиями:</w:t>
      </w:r>
    </w:p>
    <w:p w14:paraId="696DCA9D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Счета депо владельца</w:t>
      </w:r>
    </w:p>
    <w:p w14:paraId="3402EB43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 Счет  депо владельца и Торговый счет депо владельца с назначением ПАО «Бест Эффортс Банк» Оператором счета депо</w:t>
      </w:r>
    </w:p>
    <w:p w14:paraId="6F083756" w14:textId="77777777" w:rsidR="00EF21F4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 С</w:t>
      </w:r>
      <w:r w:rsidR="002E234D" w:rsidRPr="001D1F0C">
        <w:rPr>
          <w:rFonts w:ascii="Arial" w:hAnsi="Arial" w:cs="Arial"/>
        </w:rPr>
        <w:t xml:space="preserve">чет </w:t>
      </w:r>
      <w:r w:rsidR="00796728" w:rsidRPr="001D1F0C">
        <w:rPr>
          <w:rFonts w:ascii="Arial" w:hAnsi="Arial" w:cs="Arial"/>
        </w:rPr>
        <w:t xml:space="preserve">депо владельца и Торговый счет депо владельца с назначением: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  Попечителя счета депо </w:t>
      </w:r>
    </w:p>
    <w:p w14:paraId="293FE1D1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 Оператора счета депо</w:t>
      </w:r>
    </w:p>
    <w:p w14:paraId="12C6E745" w14:textId="77777777" w:rsidR="00EF21F4" w:rsidRPr="00E540F0" w:rsidRDefault="00EF21F4" w:rsidP="0029233C">
      <w:pPr>
        <w:ind w:firstLine="709"/>
        <w:rPr>
          <w:rFonts w:ascii="Arial" w:hAnsi="Arial" w:cs="Arial"/>
          <w:color w:val="000000"/>
        </w:rPr>
      </w:pPr>
      <w:r w:rsidRPr="00E540F0">
        <w:rPr>
          <w:rFonts w:ascii="Arial" w:hAnsi="Arial" w:cs="Arial"/>
          <w:color w:val="000000"/>
        </w:rPr>
        <w:t xml:space="preserve">Настоящим прошу ПАО «Бест Эффортс Банк» назначить Попечителем счета депо/Оператором счета депо (нужное подчеркнуть), следующее юридическое лицо: </w:t>
      </w:r>
    </w:p>
    <w:p w14:paraId="73A2FB75" w14:textId="77777777" w:rsidR="00EF21F4" w:rsidRPr="00E540F0" w:rsidRDefault="00EF21F4" w:rsidP="00EF21F4">
      <w:pPr>
        <w:ind w:left="-567" w:firstLine="567"/>
        <w:rPr>
          <w:rFonts w:ascii="Arial" w:hAnsi="Arial" w:cs="Arial"/>
          <w:color w:val="000000"/>
        </w:rPr>
      </w:pPr>
    </w:p>
    <w:tbl>
      <w:tblPr>
        <w:tblW w:w="974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EF21F4" w:rsidRPr="00E540F0" w14:paraId="21E05081" w14:textId="77777777" w:rsidTr="00EF21F4">
        <w:tc>
          <w:tcPr>
            <w:tcW w:w="2660" w:type="dxa"/>
            <w:shd w:val="clear" w:color="auto" w:fill="auto"/>
          </w:tcPr>
          <w:p w14:paraId="4E95BCF3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14:paraId="617EA372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52513F3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14:paraId="11F29239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  <w:tr w:rsidR="00EF21F4" w:rsidRPr="00E540F0" w14:paraId="58C72306" w14:textId="77777777" w:rsidTr="00EF21F4">
        <w:tc>
          <w:tcPr>
            <w:tcW w:w="2660" w:type="dxa"/>
            <w:shd w:val="clear" w:color="auto" w:fill="auto"/>
          </w:tcPr>
          <w:p w14:paraId="357D166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AD0D6A4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  <w:tr w:rsidR="00EF21F4" w:rsidRPr="00E540F0" w14:paraId="01E894BB" w14:textId="77777777" w:rsidTr="00EF21F4">
        <w:tc>
          <w:tcPr>
            <w:tcW w:w="2660" w:type="dxa"/>
            <w:shd w:val="clear" w:color="auto" w:fill="auto"/>
          </w:tcPr>
          <w:p w14:paraId="6A978806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24A4F21" w14:textId="77777777" w:rsidR="00EF21F4" w:rsidRPr="00E540F0" w:rsidRDefault="00382652" w:rsidP="005266F8">
            <w:pPr>
              <w:rPr>
                <w:rFonts w:ascii="Arial" w:hAnsi="Arial" w:cs="Arial"/>
                <w:color w:val="000000"/>
              </w:rPr>
            </w:pPr>
            <w:r w:rsidRPr="00E540F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21F4" w:rsidRPr="00E540F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B1B15">
              <w:rPr>
                <w:rFonts w:ascii="Arial" w:hAnsi="Arial" w:cs="Arial"/>
                <w:color w:val="000000"/>
              </w:rPr>
            </w:r>
            <w:r w:rsidR="000B1B15">
              <w:rPr>
                <w:rFonts w:ascii="Arial" w:hAnsi="Arial" w:cs="Arial"/>
                <w:color w:val="000000"/>
              </w:rPr>
              <w:fldChar w:fldCharType="separate"/>
            </w:r>
            <w:r w:rsidRPr="00E540F0">
              <w:rPr>
                <w:rFonts w:ascii="Arial" w:hAnsi="Arial" w:cs="Arial"/>
                <w:color w:val="000000"/>
              </w:rPr>
              <w:fldChar w:fldCharType="end"/>
            </w:r>
            <w:r w:rsidR="00EF21F4" w:rsidRPr="00E540F0">
              <w:rPr>
                <w:rFonts w:ascii="Arial" w:hAnsi="Arial" w:cs="Arial"/>
                <w:color w:val="000000"/>
              </w:rPr>
              <w:t xml:space="preserve">  да    </w:t>
            </w:r>
            <w:r w:rsidRPr="00E540F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21F4" w:rsidRPr="00E540F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B1B15">
              <w:rPr>
                <w:rFonts w:ascii="Arial" w:hAnsi="Arial" w:cs="Arial"/>
                <w:color w:val="000000"/>
              </w:rPr>
            </w:r>
            <w:r w:rsidR="000B1B15">
              <w:rPr>
                <w:rFonts w:ascii="Arial" w:hAnsi="Arial" w:cs="Arial"/>
                <w:color w:val="000000"/>
              </w:rPr>
              <w:fldChar w:fldCharType="separate"/>
            </w:r>
            <w:r w:rsidRPr="00E540F0">
              <w:rPr>
                <w:rFonts w:ascii="Arial" w:hAnsi="Arial" w:cs="Arial"/>
                <w:color w:val="000000"/>
              </w:rPr>
              <w:fldChar w:fldCharType="end"/>
            </w:r>
            <w:r w:rsidR="00EF21F4" w:rsidRPr="00E540F0">
              <w:rPr>
                <w:rFonts w:ascii="Arial" w:hAnsi="Arial" w:cs="Arial"/>
                <w:color w:val="000000"/>
              </w:rPr>
              <w:t>  нет</w:t>
            </w:r>
          </w:p>
          <w:p w14:paraId="07CA95FC" w14:textId="77777777" w:rsidR="00EF21F4" w:rsidRPr="00E540F0" w:rsidRDefault="00EF21F4" w:rsidP="005266F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29E758B" w14:textId="77777777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</w:p>
    <w:p w14:paraId="24102466" w14:textId="77777777" w:rsidR="00796728" w:rsidRPr="001D1F0C" w:rsidRDefault="00796728" w:rsidP="002E234D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Операции по Торговому счету депо осуществляются на основании распоряжений/согласий:</w:t>
      </w:r>
      <w:r w:rsidRPr="001D1F0C" w:rsidDel="00411F13">
        <w:rPr>
          <w:rFonts w:ascii="Arial" w:hAnsi="Arial" w:cs="Arial"/>
        </w:rPr>
        <w:t xml:space="preserve"> </w:t>
      </w:r>
      <w:r w:rsidRPr="001D1F0C">
        <w:rPr>
          <w:rFonts w:ascii="Arial" w:hAnsi="Arial" w:cs="Arial"/>
        </w:rPr>
        <w:t xml:space="preserve"> </w:t>
      </w:r>
    </w:p>
    <w:p w14:paraId="1A5131CD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</w:t>
      </w:r>
      <w:r w:rsidR="00EE1479" w:rsidRPr="009E5B82">
        <w:rPr>
          <w:rFonts w:ascii="Arial" w:hAnsi="Arial" w:cs="Arial"/>
          <w:color w:val="000000"/>
          <w:shd w:val="clear" w:color="auto" w:fill="FFFFFF"/>
        </w:rPr>
        <w:t>НКО «НКЦ» (АО)</w:t>
      </w:r>
    </w:p>
    <w:p w14:paraId="37F049A9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 xml:space="preserve"> НКО АО НРД               </w:t>
      </w: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иная клиринговая организация:___________/указать наименование, ИНН, ОГРН/</w:t>
      </w:r>
    </w:p>
    <w:p w14:paraId="1846971D" w14:textId="77777777" w:rsidR="003F3078" w:rsidRDefault="003F3078" w:rsidP="009E5B82">
      <w:pPr>
        <w:spacing w:before="0"/>
        <w:rPr>
          <w:rFonts w:ascii="Arial" w:hAnsi="Arial" w:cs="Arial"/>
        </w:rPr>
      </w:pPr>
    </w:p>
    <w:p w14:paraId="671FE848" w14:textId="77777777" w:rsidR="003F3078" w:rsidRDefault="003F3078" w:rsidP="009E5B82">
      <w:pPr>
        <w:spacing w:before="0"/>
        <w:rPr>
          <w:rFonts w:ascii="Arial" w:hAnsi="Arial" w:cs="Arial"/>
        </w:rPr>
      </w:pPr>
    </w:p>
    <w:p w14:paraId="4E1F0D90" w14:textId="77777777" w:rsidR="00796728" w:rsidRPr="001D1F0C" w:rsidRDefault="00796728" w:rsidP="00796728">
      <w:pPr>
        <w:spacing w:before="0"/>
        <w:ind w:firstLine="567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прошу ПАО «Бест Эффортс Банк» перечислять доходы в денежных средствах в российских рублях или в иностранной валюте на:</w:t>
      </w:r>
    </w:p>
    <w:p w14:paraId="18582D60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14:paraId="09D16A1C" w14:textId="77777777" w:rsidR="00796728" w:rsidRPr="001D1F0C" w:rsidRDefault="00382652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1D1F0C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1D1F0C">
        <w:rPr>
          <w:rFonts w:ascii="Arial" w:hAnsi="Arial" w:cs="Arial"/>
        </w:rPr>
        <w:fldChar w:fldCharType="end"/>
      </w:r>
      <w:r w:rsidR="00796728" w:rsidRPr="001D1F0C">
        <w:rPr>
          <w:rFonts w:ascii="Arial" w:hAnsi="Arial" w:cs="Arial"/>
        </w:rPr>
        <w:t> иной банковский счет со следующими реквизитами:</w:t>
      </w:r>
    </w:p>
    <w:p w14:paraId="41E06A6C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Получатель:_________________________________</w:t>
      </w:r>
    </w:p>
    <w:p w14:paraId="595F7831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Корреспондентский счет:______________________</w:t>
      </w:r>
    </w:p>
    <w:p w14:paraId="3E92CA2A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Расчетный счет:</w:t>
      </w:r>
      <w:r w:rsidRPr="001D1F0C">
        <w:rPr>
          <w:rFonts w:ascii="Arial" w:hAnsi="Arial" w:cs="Arial"/>
        </w:rPr>
        <w:tab/>
        <w:t>______________________________</w:t>
      </w:r>
    </w:p>
    <w:p w14:paraId="20628959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lastRenderedPageBreak/>
        <w:t>Наименование банка: _________________________</w:t>
      </w:r>
    </w:p>
    <w:p w14:paraId="7F3BD7DF" w14:textId="77777777" w:rsidR="00796728" w:rsidRPr="001D1F0C" w:rsidRDefault="00796728" w:rsidP="00796728">
      <w:pPr>
        <w:spacing w:before="0"/>
        <w:rPr>
          <w:rFonts w:ascii="Arial" w:hAnsi="Arial" w:cs="Arial"/>
        </w:rPr>
      </w:pPr>
      <w:r w:rsidRPr="001D1F0C">
        <w:rPr>
          <w:rFonts w:ascii="Arial" w:hAnsi="Arial" w:cs="Arial"/>
        </w:rPr>
        <w:t>БИК:_______________________________________</w:t>
      </w:r>
    </w:p>
    <w:p w14:paraId="35D57D39" w14:textId="77777777" w:rsidR="006E77D4" w:rsidRPr="00CD7D46" w:rsidRDefault="006E77D4" w:rsidP="006E77D4">
      <w:pPr>
        <w:spacing w:before="0"/>
        <w:rPr>
          <w:rFonts w:ascii="Arial" w:hAnsi="Arial" w:cs="Arial"/>
        </w:rPr>
      </w:pPr>
    </w:p>
    <w:p w14:paraId="5A31CD3F" w14:textId="77777777" w:rsidR="006E77D4" w:rsidRDefault="00E257E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для</w:t>
      </w:r>
      <w:r w:rsidR="006E77D4">
        <w:rPr>
          <w:rFonts w:ascii="Arial" w:hAnsi="Arial" w:cs="Arial"/>
        </w:rPr>
        <w:t xml:space="preserve"> выплат в иностранной валюте</w:t>
      </w:r>
      <w:r>
        <w:rPr>
          <w:rFonts w:ascii="Arial" w:hAnsi="Arial" w:cs="Arial"/>
        </w:rPr>
        <w:t>:</w:t>
      </w:r>
      <w:r w:rsidR="006E77D4">
        <w:rPr>
          <w:rFonts w:ascii="Arial" w:hAnsi="Arial" w:cs="Arial"/>
        </w:rPr>
        <w:t xml:space="preserve"> </w:t>
      </w:r>
    </w:p>
    <w:p w14:paraId="68DDBFD8" w14:textId="77777777" w:rsidR="003A5B19" w:rsidRPr="003A5B19" w:rsidRDefault="003A5B19" w:rsidP="003E3906">
      <w:pPr>
        <w:spacing w:before="0"/>
        <w:jc w:val="left"/>
        <w:rPr>
          <w:rFonts w:ascii="Arial" w:hAnsi="Arial" w:cs="Arial"/>
          <w:lang w:eastAsia="en-US"/>
        </w:rPr>
      </w:pPr>
      <w:r w:rsidRPr="003A5B19">
        <w:rPr>
          <w:rFonts w:ascii="Arial" w:hAnsi="Arial" w:cs="Arial"/>
          <w:lang w:eastAsia="en-US"/>
        </w:rPr>
        <w:t>Наименование на английском языке_____________</w:t>
      </w:r>
    </w:p>
    <w:p w14:paraId="1E15A247" w14:textId="01768199" w:rsidR="003A5B19" w:rsidRPr="003A5B19" w:rsidRDefault="003A5B19" w:rsidP="003E3906">
      <w:pPr>
        <w:spacing w:before="0"/>
        <w:jc w:val="left"/>
        <w:rPr>
          <w:rFonts w:ascii="Arial" w:hAnsi="Arial" w:cs="Arial"/>
          <w:lang w:eastAsia="en-US"/>
        </w:rPr>
      </w:pPr>
      <w:r w:rsidRPr="003A5B19">
        <w:rPr>
          <w:rFonts w:ascii="Arial" w:hAnsi="Arial" w:cs="Arial"/>
          <w:lang w:eastAsia="en-US"/>
        </w:rPr>
        <w:t>Адрес на английском языке</w:t>
      </w:r>
      <w:r w:rsidR="003E3906">
        <w:rPr>
          <w:rFonts w:ascii="Arial" w:hAnsi="Arial" w:cs="Arial"/>
          <w:lang w:eastAsia="en-US"/>
        </w:rPr>
        <w:t>____________________</w:t>
      </w:r>
    </w:p>
    <w:p w14:paraId="439BC60C" w14:textId="06E71DE6" w:rsidR="006E77D4" w:rsidRDefault="006E77D4" w:rsidP="006E77D4">
      <w:pPr>
        <w:spacing w:befor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Получатель:_</w:t>
      </w:r>
      <w:proofErr w:type="gramEnd"/>
      <w:r>
        <w:rPr>
          <w:rFonts w:ascii="Arial" w:hAnsi="Arial" w:cs="Arial"/>
        </w:rPr>
        <w:t>________________________________</w:t>
      </w:r>
    </w:p>
    <w:p w14:paraId="4A09A43C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получателя:______________________</w:t>
      </w:r>
    </w:p>
    <w:p w14:paraId="6EEE5E85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Наименование банка получателя: _________________________</w:t>
      </w:r>
    </w:p>
    <w:p w14:paraId="49AD1485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SWIFT</w:t>
      </w:r>
      <w:r>
        <w:rPr>
          <w:rFonts w:ascii="Arial" w:hAnsi="Arial" w:cs="Arial"/>
        </w:rPr>
        <w:t>:_______________________________________</w:t>
      </w:r>
    </w:p>
    <w:p w14:paraId="0FF90411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Счет банка в банке корреспондента:______________</w:t>
      </w:r>
    </w:p>
    <w:p w14:paraId="5F1DBA2B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Наименование банка корреспондента___________________</w:t>
      </w:r>
    </w:p>
    <w:p w14:paraId="127BF417" w14:textId="77777777" w:rsidR="006E77D4" w:rsidRDefault="006E77D4" w:rsidP="006E77D4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SWIFT</w:t>
      </w:r>
      <w:r>
        <w:rPr>
          <w:rFonts w:ascii="Arial" w:hAnsi="Arial" w:cs="Arial"/>
        </w:rPr>
        <w:t xml:space="preserve"> банка корреспондента:</w:t>
      </w:r>
    </w:p>
    <w:p w14:paraId="384FE27C" w14:textId="77777777" w:rsidR="00E257E4" w:rsidRDefault="00E257E4" w:rsidP="006E77D4">
      <w:pPr>
        <w:spacing w:before="0"/>
        <w:rPr>
          <w:rFonts w:ascii="Arial" w:hAnsi="Arial" w:cs="Arial"/>
        </w:rPr>
      </w:pPr>
    </w:p>
    <w:p w14:paraId="6BB07780" w14:textId="77777777" w:rsidR="007B7382" w:rsidRDefault="00CD7D46" w:rsidP="006E77D4">
      <w:pPr>
        <w:spacing w:before="0"/>
        <w:rPr>
          <w:rFonts w:ascii="Arial" w:hAnsi="Arial" w:cs="Arial"/>
        </w:rPr>
      </w:pPr>
      <w:r w:rsidRPr="00CD7D46">
        <w:rPr>
          <w:rFonts w:ascii="Arial" w:hAnsi="Arial" w:cs="Arial"/>
        </w:rPr>
        <w:t xml:space="preserve"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</w:t>
      </w:r>
      <w:proofErr w:type="gramStart"/>
      <w:r w:rsidRPr="00CD7D46">
        <w:rPr>
          <w:rFonts w:ascii="Arial" w:hAnsi="Arial" w:cs="Arial"/>
        </w:rPr>
        <w:t>банковских  реквизитов</w:t>
      </w:r>
      <w:proofErr w:type="gramEnd"/>
      <w:r w:rsidRPr="00CD7D46">
        <w:rPr>
          <w:rFonts w:ascii="Arial" w:hAnsi="Arial" w:cs="Arial"/>
        </w:rPr>
        <w:t>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14:paraId="6BE55C23" w14:textId="77777777" w:rsidR="006E77D4" w:rsidRPr="009E5B82" w:rsidRDefault="006E77D4" w:rsidP="00796728">
      <w:pPr>
        <w:spacing w:before="0"/>
        <w:ind w:firstLine="567"/>
        <w:rPr>
          <w:rFonts w:ascii="Arial" w:hAnsi="Arial" w:cs="Arial"/>
        </w:rPr>
      </w:pPr>
    </w:p>
    <w:p w14:paraId="590CA79E" w14:textId="77777777" w:rsidR="00796728" w:rsidRPr="001D1F0C" w:rsidRDefault="00796728" w:rsidP="0029233C">
      <w:pPr>
        <w:spacing w:before="0"/>
        <w:ind w:firstLine="709"/>
        <w:rPr>
          <w:rFonts w:ascii="Arial" w:hAnsi="Arial" w:cs="Arial"/>
        </w:rPr>
      </w:pPr>
      <w:r w:rsidRPr="001D1F0C">
        <w:rPr>
          <w:rFonts w:ascii="Arial" w:hAnsi="Arial" w:cs="Arial"/>
        </w:rPr>
        <w:t>Настоящим прошу  ПАО «Бест Эффортс Банк» обмениваться поручениями и иными документами с использованием следующих средств связи:</w:t>
      </w:r>
    </w:p>
    <w:p w14:paraId="558750CF" w14:textId="77777777" w:rsidR="00796728" w:rsidRPr="00EE3F03" w:rsidRDefault="00382652" w:rsidP="00796728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EE3F03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 xml:space="preserve"> система электронного документооборота ООО «</w:t>
      </w:r>
      <w:hyperlink r:id="rId6" w:history="1">
        <w:r w:rsidR="00796728" w:rsidRPr="00EE3F03">
          <w:rPr>
            <w:rFonts w:ascii="Arial" w:hAnsi="Arial" w:cs="Arial"/>
          </w:rPr>
          <w:t>ДиБ Системс</w:t>
        </w:r>
      </w:hyperlink>
      <w:r w:rsidR="00796728" w:rsidRPr="00EE3F03">
        <w:rPr>
          <w:rFonts w:ascii="Arial" w:hAnsi="Arial" w:cs="Arial"/>
        </w:rPr>
        <w:t>»</w:t>
      </w:r>
    </w:p>
    <w:p w14:paraId="4333EB11" w14:textId="77777777" w:rsidR="00796728" w:rsidRPr="00EE3F03" w:rsidRDefault="00382652" w:rsidP="00796728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96728" w:rsidRPr="00EE3F03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796728" w:rsidRPr="00EE3F03">
        <w:rPr>
          <w:rFonts w:ascii="Arial" w:hAnsi="Arial" w:cs="Arial"/>
        </w:rPr>
        <w:t> </w:t>
      </w:r>
      <w:r w:rsidR="00B55F7A" w:rsidRPr="00EE3F03">
        <w:rPr>
          <w:rFonts w:ascii="Arial" w:hAnsi="Arial" w:cs="Arial"/>
        </w:rPr>
        <w:t>с</w:t>
      </w:r>
      <w:r w:rsidR="00796728" w:rsidRPr="00EE3F03">
        <w:rPr>
          <w:rFonts w:ascii="Arial" w:hAnsi="Arial" w:cs="Arial"/>
        </w:rPr>
        <w:t>истема ЭДО РТС</w:t>
      </w:r>
    </w:p>
    <w:p w14:paraId="39CDCB29" w14:textId="77777777" w:rsidR="008F5805" w:rsidRPr="00EE3F03" w:rsidRDefault="00382652" w:rsidP="008F5805">
      <w:pPr>
        <w:rPr>
          <w:rFonts w:ascii="Arial" w:hAnsi="Arial" w:cs="Arial"/>
        </w:rPr>
      </w:pPr>
      <w:r w:rsidRPr="00EE3F0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F5805" w:rsidRPr="00EE3F03">
        <w:rPr>
          <w:rFonts w:ascii="Arial" w:hAnsi="Arial" w:cs="Arial"/>
        </w:rPr>
        <w:instrText xml:space="preserve"> FORMCHECKBOX </w:instrText>
      </w:r>
      <w:r w:rsidR="000B1B15">
        <w:rPr>
          <w:rFonts w:ascii="Arial" w:hAnsi="Arial" w:cs="Arial"/>
        </w:rPr>
      </w:r>
      <w:r w:rsidR="000B1B15">
        <w:rPr>
          <w:rFonts w:ascii="Arial" w:hAnsi="Arial" w:cs="Arial"/>
        </w:rPr>
        <w:fldChar w:fldCharType="separate"/>
      </w:r>
      <w:r w:rsidRPr="00EE3F03">
        <w:rPr>
          <w:rFonts w:ascii="Arial" w:hAnsi="Arial" w:cs="Arial"/>
        </w:rPr>
        <w:fldChar w:fldCharType="end"/>
      </w:r>
      <w:r w:rsidR="008F5805" w:rsidRPr="00EE3F03">
        <w:rPr>
          <w:rFonts w:ascii="Arial" w:hAnsi="Arial" w:cs="Arial"/>
        </w:rPr>
        <w:t> выгрузка депозитарных отчетов на на sftp-сервер</w:t>
      </w:r>
    </w:p>
    <w:p w14:paraId="26F7B186" w14:textId="77777777" w:rsidR="008F5805" w:rsidRPr="001D1F0C" w:rsidRDefault="008F5805" w:rsidP="00796728">
      <w:pPr>
        <w:rPr>
          <w:rFonts w:ascii="Arial" w:hAnsi="Arial" w:cs="Arial"/>
        </w:rPr>
      </w:pPr>
    </w:p>
    <w:p w14:paraId="07621C0D" w14:textId="77777777" w:rsidR="00796728" w:rsidRPr="001D1F0C" w:rsidRDefault="00796728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t>От имени Заявителя:</w:t>
      </w:r>
    </w:p>
    <w:p w14:paraId="59DAE54E" w14:textId="77777777" w:rsidR="00796728" w:rsidRPr="001D1F0C" w:rsidRDefault="00796728" w:rsidP="00796728">
      <w:pPr>
        <w:rPr>
          <w:rFonts w:ascii="Arial" w:hAnsi="Arial" w:cs="Arial"/>
        </w:rPr>
      </w:pPr>
      <w:r w:rsidRPr="001D1F0C">
        <w:rPr>
          <w:rFonts w:ascii="Arial" w:hAnsi="Arial" w:cs="Arial"/>
        </w:rPr>
        <w:t>Лично/ по доверенности                                                                                   Подпись ______________/ФИО/</w:t>
      </w:r>
    </w:p>
    <w:p w14:paraId="3D9BBF39" w14:textId="77777777" w:rsidR="00CE6E53" w:rsidRPr="001D1F0C" w:rsidRDefault="00CE6E53" w:rsidP="00CE6E53">
      <w:pPr>
        <w:pBdr>
          <w:top w:val="single" w:sz="4" w:space="0" w:color="auto"/>
        </w:pBdr>
        <w:jc w:val="center"/>
        <w:rPr>
          <w:rFonts w:ascii="Arial" w:hAnsi="Arial" w:cs="Arial"/>
        </w:rPr>
      </w:pPr>
      <w:r w:rsidRPr="001D1F0C">
        <w:rPr>
          <w:rFonts w:ascii="Arial" w:hAnsi="Arial" w:cs="Arial"/>
        </w:rPr>
        <w:tab/>
      </w:r>
      <w:r w:rsidRPr="001D1F0C">
        <w:rPr>
          <w:rFonts w:ascii="Arial" w:hAnsi="Arial" w:cs="Arial"/>
          <w:b/>
          <w:bCs/>
        </w:rPr>
        <w:t>Для служебных отметок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1"/>
        <w:gridCol w:w="3344"/>
        <w:gridCol w:w="665"/>
        <w:gridCol w:w="404"/>
        <w:gridCol w:w="1811"/>
        <w:gridCol w:w="2065"/>
      </w:tblGrid>
      <w:tr w:rsidR="00CE6E53" w:rsidRPr="001D1F0C" w14:paraId="2F2B265B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80A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Дата приёма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24C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66E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Время приёма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783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</w:tr>
      <w:tr w:rsidR="00CE6E53" w:rsidRPr="001D1F0C" w14:paraId="7CE50DEE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BC4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Номер договора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55A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B8C" w14:textId="77777777" w:rsidR="00CE6E53" w:rsidRPr="001D1F0C" w:rsidRDefault="00CE6E53" w:rsidP="005A3E7E">
            <w:pPr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Дата и номер договора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922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</w:tr>
      <w:tr w:rsidR="006D42F6" w:rsidRPr="001D1F0C" w14:paraId="653388D6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D4" w14:textId="77777777" w:rsidR="006D42F6" w:rsidRPr="001D1F0C" w:rsidRDefault="006D42F6" w:rsidP="005A3E7E">
            <w:pPr>
              <w:jc w:val="left"/>
              <w:rPr>
                <w:rFonts w:ascii="Arial" w:hAnsi="Arial" w:cs="Arial"/>
              </w:rPr>
            </w:pPr>
            <w:r w:rsidRPr="007C2E05">
              <w:rPr>
                <w:rFonts w:ascii="Arial" w:hAnsi="Arial" w:cs="Arial"/>
              </w:rPr>
              <w:t>Фамилия сотрудника Депозитария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982" w14:textId="77777777" w:rsidR="006D42F6" w:rsidRPr="001D1F0C" w:rsidRDefault="006D42F6" w:rsidP="005A3E7E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9E2" w14:textId="77777777" w:rsidR="006D42F6" w:rsidRPr="001D1F0C" w:rsidRDefault="006D42F6" w:rsidP="005A3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BC9" w14:textId="77777777" w:rsidR="006D42F6" w:rsidRPr="001D1F0C" w:rsidRDefault="006D42F6" w:rsidP="005A3E7E">
            <w:pPr>
              <w:rPr>
                <w:rFonts w:ascii="Arial" w:hAnsi="Arial" w:cs="Arial"/>
              </w:rPr>
            </w:pPr>
          </w:p>
        </w:tc>
      </w:tr>
      <w:tr w:rsidR="00CE6E53" w:rsidRPr="001D1F0C" w14:paraId="596D928B" w14:textId="77777777" w:rsidTr="006D42F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A23" w14:textId="77777777" w:rsidR="00CE6E53" w:rsidRPr="001D1F0C" w:rsidRDefault="00CE6E53" w:rsidP="005A3E7E">
            <w:pPr>
              <w:jc w:val="left"/>
              <w:rPr>
                <w:rFonts w:ascii="Arial" w:hAnsi="Arial" w:cs="Arial"/>
              </w:rPr>
            </w:pPr>
            <w:r w:rsidRPr="001D1F0C">
              <w:rPr>
                <w:rFonts w:ascii="Arial" w:hAnsi="Arial" w:cs="Arial"/>
              </w:rPr>
              <w:t>Результат операции/Номер операции/Дата проведения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5E0" w14:textId="77777777" w:rsidR="00CE6E53" w:rsidRPr="001D1F0C" w:rsidRDefault="00CE6E53" w:rsidP="005A3E7E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EF5" w14:textId="77777777" w:rsidR="00CE6E53" w:rsidRPr="001D1F0C" w:rsidRDefault="00DA1EDB" w:rsidP="005A3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</w:t>
            </w:r>
            <w:r w:rsidR="006D42F6" w:rsidRPr="001D1F0C">
              <w:rPr>
                <w:rFonts w:ascii="Arial" w:hAnsi="Arial" w:cs="Arial"/>
              </w:rPr>
              <w:t xml:space="preserve"> </w:t>
            </w:r>
            <w:r w:rsidR="00CE6E53" w:rsidRPr="001D1F0C">
              <w:rPr>
                <w:rFonts w:ascii="Arial" w:hAnsi="Arial" w:cs="Arial"/>
              </w:rPr>
              <w:t>Депозитария</w:t>
            </w:r>
          </w:p>
        </w:tc>
      </w:tr>
    </w:tbl>
    <w:p w14:paraId="5B9BB869" w14:textId="77777777" w:rsidR="00187AD8" w:rsidRPr="001D1F0C" w:rsidRDefault="00187AD8">
      <w:pPr>
        <w:rPr>
          <w:rFonts w:ascii="Arial" w:hAnsi="Arial" w:cs="Arial"/>
        </w:rPr>
      </w:pPr>
    </w:p>
    <w:sectPr w:rsidR="00187AD8" w:rsidRPr="001D1F0C" w:rsidSect="009333C4">
      <w:footerReference w:type="default" r:id="rId7"/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F138" w14:textId="77777777" w:rsidR="000B1B15" w:rsidRDefault="000B1B15" w:rsidP="00796728">
      <w:pPr>
        <w:spacing w:before="0"/>
      </w:pPr>
      <w:r>
        <w:separator/>
      </w:r>
    </w:p>
  </w:endnote>
  <w:endnote w:type="continuationSeparator" w:id="0">
    <w:p w14:paraId="1A3416FB" w14:textId="77777777" w:rsidR="000B1B15" w:rsidRDefault="000B1B15" w:rsidP="007967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BB60" w14:textId="77777777" w:rsidR="00796728" w:rsidRDefault="00796728">
    <w:pPr>
      <w:pStyle w:val="aa"/>
    </w:pPr>
    <w:r>
      <w:rPr>
        <w:b/>
        <w:i/>
      </w:rPr>
      <w:t xml:space="preserve">* </w:t>
    </w:r>
    <w:r w:rsidRPr="00E304C4">
      <w:rPr>
        <w:b/>
        <w:i/>
      </w:rPr>
      <w:t>Подлежит заполнению Заявителями, являющими физическими лицами</w:t>
    </w:r>
    <w:r>
      <w:rPr>
        <w:b/>
        <w:i/>
      </w:rPr>
      <w:t>, которые присоединяются к Условиям осуществления депозитарной деятельности ПАО «Бест Эффортс Банк», путем личного присутствия в офисе ПАО «Бест Эффортс Банк</w:t>
    </w:r>
    <w:r w:rsidR="008A0B05">
      <w:rPr>
        <w:b/>
        <w:i/>
      </w:rPr>
      <w:t>»</w:t>
    </w:r>
  </w:p>
  <w:p w14:paraId="5F841C0D" w14:textId="77777777" w:rsidR="00796728" w:rsidRDefault="007967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6A02" w14:textId="77777777" w:rsidR="000B1B15" w:rsidRDefault="000B1B15" w:rsidP="00796728">
      <w:pPr>
        <w:spacing w:before="0"/>
      </w:pPr>
      <w:r>
        <w:separator/>
      </w:r>
    </w:p>
  </w:footnote>
  <w:footnote w:type="continuationSeparator" w:id="0">
    <w:p w14:paraId="42B39130" w14:textId="77777777" w:rsidR="000B1B15" w:rsidRDefault="000B1B15" w:rsidP="0079672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28"/>
    <w:rsid w:val="0002019B"/>
    <w:rsid w:val="00067055"/>
    <w:rsid w:val="000B1B15"/>
    <w:rsid w:val="000B2BC1"/>
    <w:rsid w:val="000C771B"/>
    <w:rsid w:val="000E454C"/>
    <w:rsid w:val="00134851"/>
    <w:rsid w:val="001412F8"/>
    <w:rsid w:val="00172617"/>
    <w:rsid w:val="00187AD8"/>
    <w:rsid w:val="00197F17"/>
    <w:rsid w:val="001B030F"/>
    <w:rsid w:val="001D1F0C"/>
    <w:rsid w:val="001E20F3"/>
    <w:rsid w:val="002615F3"/>
    <w:rsid w:val="0029233C"/>
    <w:rsid w:val="002C06AF"/>
    <w:rsid w:val="002E234D"/>
    <w:rsid w:val="00330092"/>
    <w:rsid w:val="00382652"/>
    <w:rsid w:val="003A5B19"/>
    <w:rsid w:val="003E3906"/>
    <w:rsid w:val="003F3078"/>
    <w:rsid w:val="004277D2"/>
    <w:rsid w:val="00471621"/>
    <w:rsid w:val="004B27D2"/>
    <w:rsid w:val="005011D9"/>
    <w:rsid w:val="005266F8"/>
    <w:rsid w:val="00531894"/>
    <w:rsid w:val="005A3E7E"/>
    <w:rsid w:val="0063150A"/>
    <w:rsid w:val="00680D35"/>
    <w:rsid w:val="00681AAA"/>
    <w:rsid w:val="006937E1"/>
    <w:rsid w:val="006A0B50"/>
    <w:rsid w:val="006A7681"/>
    <w:rsid w:val="006C74EA"/>
    <w:rsid w:val="006D42F6"/>
    <w:rsid w:val="006E3B2C"/>
    <w:rsid w:val="006E77D4"/>
    <w:rsid w:val="0077172E"/>
    <w:rsid w:val="00791993"/>
    <w:rsid w:val="00796728"/>
    <w:rsid w:val="007B5EC6"/>
    <w:rsid w:val="007B7382"/>
    <w:rsid w:val="007E2A29"/>
    <w:rsid w:val="0088233D"/>
    <w:rsid w:val="008A0B05"/>
    <w:rsid w:val="008E62AC"/>
    <w:rsid w:val="008F5805"/>
    <w:rsid w:val="009051C3"/>
    <w:rsid w:val="009333C4"/>
    <w:rsid w:val="009410C0"/>
    <w:rsid w:val="00963250"/>
    <w:rsid w:val="009779EE"/>
    <w:rsid w:val="009E27DE"/>
    <w:rsid w:val="009E5B82"/>
    <w:rsid w:val="009F5D2E"/>
    <w:rsid w:val="00A47B32"/>
    <w:rsid w:val="00A51895"/>
    <w:rsid w:val="00AA0938"/>
    <w:rsid w:val="00AB0C65"/>
    <w:rsid w:val="00B275DC"/>
    <w:rsid w:val="00B55F7A"/>
    <w:rsid w:val="00B860DD"/>
    <w:rsid w:val="00BB1896"/>
    <w:rsid w:val="00CD4E3E"/>
    <w:rsid w:val="00CD7D46"/>
    <w:rsid w:val="00CE6E53"/>
    <w:rsid w:val="00D2103A"/>
    <w:rsid w:val="00D46DE3"/>
    <w:rsid w:val="00D47DE1"/>
    <w:rsid w:val="00DA1EDB"/>
    <w:rsid w:val="00E257E4"/>
    <w:rsid w:val="00E540F0"/>
    <w:rsid w:val="00E73FCB"/>
    <w:rsid w:val="00EE0C70"/>
    <w:rsid w:val="00EE1479"/>
    <w:rsid w:val="00EE3F03"/>
    <w:rsid w:val="00EF21F4"/>
    <w:rsid w:val="00F0550D"/>
    <w:rsid w:val="00F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CBFB"/>
  <w15:docId w15:val="{C3DE23CA-E515-44F5-B0C8-D09A1FA8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28"/>
    <w:pPr>
      <w:spacing w:before="1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96728"/>
    <w:rPr>
      <w:sz w:val="16"/>
      <w:szCs w:val="16"/>
    </w:rPr>
  </w:style>
  <w:style w:type="paragraph" w:styleId="a4">
    <w:name w:val="annotation text"/>
    <w:basedOn w:val="a"/>
    <w:link w:val="a5"/>
    <w:semiHidden/>
    <w:rsid w:val="00796728"/>
  </w:style>
  <w:style w:type="character" w:customStyle="1" w:styleId="a5">
    <w:name w:val="Текст примечания Знак"/>
    <w:link w:val="a4"/>
    <w:semiHidden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96728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96728"/>
    <w:pPr>
      <w:spacing w:before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link w:val="a8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672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link w:val="aa"/>
    <w:uiPriority w:val="99"/>
    <w:rsid w:val="0079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410C0"/>
    <w:pPr>
      <w:spacing w:before="0" w:after="200" w:line="276" w:lineRule="auto"/>
      <w:jc w:val="left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9410C0"/>
    <w:rPr>
      <w:lang w:eastAsia="en-US"/>
    </w:rPr>
  </w:style>
  <w:style w:type="paragraph" w:styleId="2">
    <w:name w:val="Body Text Indent 2"/>
    <w:basedOn w:val="a"/>
    <w:link w:val="20"/>
    <w:semiHidden/>
    <w:unhideWhenUsed/>
    <w:rsid w:val="009410C0"/>
    <w:pPr>
      <w:widowControl w:val="0"/>
      <w:snapToGrid w:val="0"/>
      <w:spacing w:before="0" w:line="240" w:lineRule="exact"/>
      <w:ind w:right="480" w:firstLine="800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semiHidden/>
    <w:rsid w:val="009410C0"/>
    <w:rPr>
      <w:rFonts w:ascii="Arial" w:eastAsia="Times New Roman" w:hAnsi="Arial"/>
      <w:sz w:val="24"/>
    </w:rPr>
  </w:style>
  <w:style w:type="character" w:styleId="ae">
    <w:name w:val="footnote reference"/>
    <w:uiPriority w:val="99"/>
    <w:semiHidden/>
    <w:unhideWhenUsed/>
    <w:rsid w:val="00941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bsystems.ru/maincontent/backoffic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Links>
    <vt:vector size="6" baseType="variant">
      <vt:variant>
        <vt:i4>5439562</vt:i4>
      </vt:variant>
      <vt:variant>
        <vt:i4>39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Игорь Комков</cp:lastModifiedBy>
  <cp:revision>4</cp:revision>
  <dcterms:created xsi:type="dcterms:W3CDTF">2021-04-14T07:48:00Z</dcterms:created>
  <dcterms:modified xsi:type="dcterms:W3CDTF">2021-04-15T11:02:00Z</dcterms:modified>
</cp:coreProperties>
</file>